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684EF" w14:textId="77777777" w:rsidR="003E69B5" w:rsidRDefault="003E69B5"/>
    <w:p w14:paraId="38F6996B" w14:textId="77777777" w:rsidR="00580E84" w:rsidRDefault="00F4249F" w:rsidP="00486EA0">
      <w:pPr>
        <w:spacing w:after="120"/>
        <w:jc w:val="center"/>
        <w:rPr>
          <w:b/>
          <w:sz w:val="28"/>
          <w:szCs w:val="28"/>
        </w:rPr>
      </w:pPr>
      <w:r w:rsidRPr="00184551">
        <w:rPr>
          <w:b/>
          <w:sz w:val="28"/>
          <w:szCs w:val="28"/>
        </w:rPr>
        <w:t>Ansøgning om tilskud til uddannelse af ulønnede ledere</w:t>
      </w:r>
      <w:r w:rsidR="00486EA0">
        <w:rPr>
          <w:b/>
          <w:sz w:val="28"/>
          <w:szCs w:val="28"/>
        </w:rPr>
        <w:t xml:space="preserve"> i 202</w:t>
      </w:r>
      <w:r w:rsidR="00D904E9">
        <w:rPr>
          <w:b/>
          <w:sz w:val="28"/>
          <w:szCs w:val="28"/>
        </w:rPr>
        <w:t>5</w:t>
      </w:r>
    </w:p>
    <w:p w14:paraId="67687A7B" w14:textId="77777777" w:rsidR="008D4690" w:rsidRDefault="008D4690" w:rsidP="008D4690">
      <w:pPr>
        <w:spacing w:after="120"/>
        <w:jc w:val="center"/>
      </w:pPr>
      <w:r>
        <w:t>S</w:t>
      </w:r>
      <w:r w:rsidRPr="00DC220E">
        <w:t xml:space="preserve">endes til </w:t>
      </w:r>
      <w:r>
        <w:t xml:space="preserve">Kultur, Fritid og Turisme på </w:t>
      </w:r>
      <w:hyperlink r:id="rId8" w:history="1">
        <w:r>
          <w:rPr>
            <w:rStyle w:val="Hyperlink"/>
          </w:rPr>
          <w:t>kulturfritidogturisme</w:t>
        </w:r>
        <w:r w:rsidRPr="007E2EB1">
          <w:rPr>
            <w:rStyle w:val="Hyperlink"/>
          </w:rPr>
          <w:t>@nyborg.dk</w:t>
        </w:r>
      </w:hyperlink>
      <w:r>
        <w:t xml:space="preserve"> </w:t>
      </w:r>
    </w:p>
    <w:p w14:paraId="2E2FAE01" w14:textId="77777777" w:rsidR="00033A4A" w:rsidRPr="00033A4A" w:rsidRDefault="00033A4A" w:rsidP="008D4690">
      <w:pPr>
        <w:spacing w:after="120"/>
        <w:jc w:val="center"/>
        <w:rPr>
          <w:b/>
          <w:bCs/>
        </w:rPr>
      </w:pPr>
      <w:r w:rsidRPr="00033A4A">
        <w:rPr>
          <w:b/>
          <w:bCs/>
        </w:rPr>
        <w:t>Ansøgningsfrister: 15. juni 202</w:t>
      </w:r>
      <w:r w:rsidR="00D904E9">
        <w:rPr>
          <w:b/>
          <w:bCs/>
        </w:rPr>
        <w:t>5</w:t>
      </w:r>
      <w:r w:rsidRPr="00033A4A">
        <w:rPr>
          <w:b/>
          <w:bCs/>
        </w:rPr>
        <w:t xml:space="preserve"> og 1. december 202</w:t>
      </w:r>
      <w:r w:rsidR="00D904E9">
        <w:rPr>
          <w:b/>
          <w:bCs/>
        </w:rPr>
        <w:t>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7492"/>
      </w:tblGrid>
      <w:tr w:rsidR="00B63CC8" w14:paraId="6BC76502" w14:textId="77777777" w:rsidTr="00486EA0">
        <w:trPr>
          <w:trHeight w:val="358"/>
        </w:trPr>
        <w:tc>
          <w:tcPr>
            <w:tcW w:w="2397" w:type="dxa"/>
            <w:vAlign w:val="center"/>
          </w:tcPr>
          <w:p w14:paraId="763336B9" w14:textId="77777777" w:rsidR="00B63CC8" w:rsidRPr="00342DE2" w:rsidRDefault="00B63CC8" w:rsidP="00342DE2">
            <w:pPr>
              <w:tabs>
                <w:tab w:val="left" w:pos="1980"/>
              </w:tabs>
              <w:rPr>
                <w:b/>
              </w:rPr>
            </w:pPr>
            <w:r w:rsidRPr="00342DE2">
              <w:rPr>
                <w:b/>
              </w:rPr>
              <w:t>Foreningens navn</w:t>
            </w:r>
            <w:r w:rsidR="001F44FC">
              <w:rPr>
                <w:b/>
              </w:rPr>
              <w:t>:</w:t>
            </w:r>
          </w:p>
        </w:tc>
        <w:tc>
          <w:tcPr>
            <w:tcW w:w="7492" w:type="dxa"/>
            <w:vAlign w:val="center"/>
          </w:tcPr>
          <w:p w14:paraId="25C759A9" w14:textId="77777777" w:rsidR="00B63CC8" w:rsidRDefault="00B63CC8" w:rsidP="00342DE2">
            <w:pPr>
              <w:tabs>
                <w:tab w:val="left" w:pos="1980"/>
              </w:tabs>
              <w:ind w:right="-250"/>
            </w:pPr>
          </w:p>
        </w:tc>
      </w:tr>
      <w:tr w:rsidR="00B63CC8" w14:paraId="700377B1" w14:textId="77777777" w:rsidTr="00486EA0">
        <w:trPr>
          <w:trHeight w:val="358"/>
        </w:trPr>
        <w:tc>
          <w:tcPr>
            <w:tcW w:w="2397" w:type="dxa"/>
            <w:vAlign w:val="center"/>
          </w:tcPr>
          <w:p w14:paraId="5B7AFBE8" w14:textId="77777777" w:rsidR="00B63CC8" w:rsidRPr="00342DE2" w:rsidRDefault="00B63CC8" w:rsidP="00342DE2">
            <w:pPr>
              <w:tabs>
                <w:tab w:val="left" w:pos="1980"/>
              </w:tabs>
              <w:rPr>
                <w:b/>
              </w:rPr>
            </w:pPr>
            <w:r w:rsidRPr="00342DE2">
              <w:rPr>
                <w:b/>
              </w:rPr>
              <w:t>Kontaktperson</w:t>
            </w:r>
            <w:r w:rsidR="001F44FC">
              <w:rPr>
                <w:b/>
              </w:rPr>
              <w:t>:</w:t>
            </w:r>
          </w:p>
        </w:tc>
        <w:tc>
          <w:tcPr>
            <w:tcW w:w="7492" w:type="dxa"/>
            <w:vAlign w:val="center"/>
          </w:tcPr>
          <w:p w14:paraId="181EC8A1" w14:textId="77777777" w:rsidR="00B63CC8" w:rsidRDefault="00B63CC8" w:rsidP="00342DE2">
            <w:pPr>
              <w:tabs>
                <w:tab w:val="left" w:pos="1980"/>
              </w:tabs>
            </w:pPr>
          </w:p>
        </w:tc>
      </w:tr>
      <w:tr w:rsidR="00B63CC8" w14:paraId="43B1A3BD" w14:textId="77777777" w:rsidTr="00486EA0">
        <w:trPr>
          <w:trHeight w:val="358"/>
        </w:trPr>
        <w:tc>
          <w:tcPr>
            <w:tcW w:w="2397" w:type="dxa"/>
            <w:vAlign w:val="center"/>
          </w:tcPr>
          <w:p w14:paraId="5013ABC6" w14:textId="77777777" w:rsidR="00B63CC8" w:rsidRPr="00342DE2" w:rsidRDefault="000F2F33" w:rsidP="000F2F33">
            <w:pPr>
              <w:tabs>
                <w:tab w:val="left" w:pos="1980"/>
              </w:tabs>
              <w:rPr>
                <w:b/>
              </w:rPr>
            </w:pPr>
            <w:r w:rsidRPr="00342DE2">
              <w:rPr>
                <w:b/>
              </w:rPr>
              <w:t>Adresse</w:t>
            </w:r>
            <w:r>
              <w:rPr>
                <w:b/>
              </w:rPr>
              <w:t>:</w:t>
            </w:r>
          </w:p>
        </w:tc>
        <w:tc>
          <w:tcPr>
            <w:tcW w:w="7492" w:type="dxa"/>
            <w:vAlign w:val="center"/>
          </w:tcPr>
          <w:p w14:paraId="1DB1A91E" w14:textId="77777777" w:rsidR="00B63CC8" w:rsidRDefault="00B63CC8" w:rsidP="00342DE2">
            <w:pPr>
              <w:tabs>
                <w:tab w:val="left" w:pos="1980"/>
              </w:tabs>
            </w:pPr>
          </w:p>
        </w:tc>
      </w:tr>
      <w:tr w:rsidR="00B63CC8" w14:paraId="4B37E1EE" w14:textId="77777777" w:rsidTr="00486EA0">
        <w:trPr>
          <w:trHeight w:val="358"/>
        </w:trPr>
        <w:tc>
          <w:tcPr>
            <w:tcW w:w="2397" w:type="dxa"/>
            <w:vAlign w:val="center"/>
          </w:tcPr>
          <w:p w14:paraId="10E35A36" w14:textId="77777777" w:rsidR="00B63CC8" w:rsidRPr="00342DE2" w:rsidRDefault="000F2F33" w:rsidP="00342DE2">
            <w:pPr>
              <w:tabs>
                <w:tab w:val="left" w:pos="1980"/>
              </w:tabs>
              <w:rPr>
                <w:b/>
              </w:rPr>
            </w:pPr>
            <w:r w:rsidRPr="00342DE2">
              <w:rPr>
                <w:b/>
              </w:rPr>
              <w:t>Tlf. nr.</w:t>
            </w:r>
            <w:r>
              <w:rPr>
                <w:b/>
              </w:rPr>
              <w:t>:</w:t>
            </w:r>
          </w:p>
        </w:tc>
        <w:tc>
          <w:tcPr>
            <w:tcW w:w="7492" w:type="dxa"/>
            <w:vAlign w:val="center"/>
          </w:tcPr>
          <w:p w14:paraId="7D088734" w14:textId="77777777" w:rsidR="00B63CC8" w:rsidRDefault="00B63CC8" w:rsidP="00342DE2">
            <w:pPr>
              <w:tabs>
                <w:tab w:val="left" w:pos="1980"/>
              </w:tabs>
            </w:pPr>
          </w:p>
        </w:tc>
      </w:tr>
      <w:tr w:rsidR="00B63CC8" w14:paraId="7AAF13FE" w14:textId="77777777" w:rsidTr="00486EA0">
        <w:trPr>
          <w:trHeight w:val="358"/>
        </w:trPr>
        <w:tc>
          <w:tcPr>
            <w:tcW w:w="2397" w:type="dxa"/>
            <w:vAlign w:val="center"/>
          </w:tcPr>
          <w:p w14:paraId="39E35408" w14:textId="77777777" w:rsidR="00B63CC8" w:rsidRPr="00342DE2" w:rsidRDefault="00B63CC8" w:rsidP="00342DE2">
            <w:pPr>
              <w:tabs>
                <w:tab w:val="left" w:pos="1980"/>
              </w:tabs>
              <w:rPr>
                <w:b/>
              </w:rPr>
            </w:pPr>
            <w:r w:rsidRPr="00342DE2">
              <w:rPr>
                <w:b/>
              </w:rPr>
              <w:t>E-mail</w:t>
            </w:r>
            <w:r w:rsidR="001F44FC">
              <w:rPr>
                <w:b/>
              </w:rPr>
              <w:t>:</w:t>
            </w:r>
          </w:p>
        </w:tc>
        <w:tc>
          <w:tcPr>
            <w:tcW w:w="7492" w:type="dxa"/>
            <w:vAlign w:val="center"/>
          </w:tcPr>
          <w:p w14:paraId="611B9850" w14:textId="77777777" w:rsidR="00B63CC8" w:rsidRDefault="00B63CC8" w:rsidP="00342DE2">
            <w:pPr>
              <w:tabs>
                <w:tab w:val="left" w:pos="1980"/>
              </w:tabs>
            </w:pPr>
          </w:p>
        </w:tc>
      </w:tr>
    </w:tbl>
    <w:p w14:paraId="299EFCCC" w14:textId="77777777" w:rsidR="00B63CC8" w:rsidRDefault="00B63CC8" w:rsidP="00F4249F">
      <w:pPr>
        <w:tabs>
          <w:tab w:val="left" w:pos="1980"/>
        </w:tabs>
      </w:pPr>
    </w:p>
    <w:p w14:paraId="5354EBF6" w14:textId="77777777" w:rsidR="009C0F6E" w:rsidRDefault="009C0F6E" w:rsidP="00580E84">
      <w:pPr>
        <w:tabs>
          <w:tab w:val="left" w:pos="1080"/>
          <w:tab w:val="left" w:pos="4860"/>
        </w:tabs>
        <w:spacing w:after="120"/>
      </w:pPr>
    </w:p>
    <w:p w14:paraId="7BED0BA3" w14:textId="77777777" w:rsidR="00A06FE4" w:rsidRDefault="00A06FE4" w:rsidP="00580E84">
      <w:pPr>
        <w:tabs>
          <w:tab w:val="left" w:pos="1080"/>
          <w:tab w:val="left" w:pos="4860"/>
        </w:tabs>
        <w:spacing w:after="120"/>
        <w:sectPr w:rsidR="00A06FE4" w:rsidSect="00B71729">
          <w:headerReference w:type="default" r:id="rId9"/>
          <w:pgSz w:w="11906" w:h="16838"/>
          <w:pgMar w:top="1701" w:right="1134" w:bottom="0" w:left="1134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200"/>
      </w:tblGrid>
      <w:tr w:rsidR="00DA7B19" w14:paraId="73D1C5EA" w14:textId="77777777" w:rsidTr="00607921">
        <w:trPr>
          <w:trHeight w:val="358"/>
        </w:trPr>
        <w:tc>
          <w:tcPr>
            <w:tcW w:w="2586" w:type="dxa"/>
            <w:vAlign w:val="center"/>
          </w:tcPr>
          <w:p w14:paraId="4FE47329" w14:textId="77777777" w:rsidR="00DA7B19" w:rsidRPr="00E86715" w:rsidRDefault="00DA7B19" w:rsidP="00E86715">
            <w:pPr>
              <w:tabs>
                <w:tab w:val="left" w:pos="1980"/>
              </w:tabs>
              <w:spacing w:before="120"/>
            </w:pPr>
            <w:r w:rsidRPr="00E86715">
              <w:t>Kursusafgift</w:t>
            </w:r>
            <w:r w:rsidR="00E86715">
              <w:t>:</w:t>
            </w:r>
          </w:p>
        </w:tc>
        <w:tc>
          <w:tcPr>
            <w:tcW w:w="2200" w:type="dxa"/>
            <w:vAlign w:val="center"/>
          </w:tcPr>
          <w:p w14:paraId="0A22CAFB" w14:textId="77777777" w:rsidR="00DA7B19" w:rsidRDefault="00DA7B19" w:rsidP="00E86715">
            <w:pPr>
              <w:spacing w:before="120"/>
              <w:jc w:val="right"/>
            </w:pPr>
            <w:r>
              <w:t>kr.</w:t>
            </w:r>
          </w:p>
        </w:tc>
      </w:tr>
      <w:tr w:rsidR="00DA7B19" w14:paraId="69C424E1" w14:textId="77777777" w:rsidTr="00607921">
        <w:trPr>
          <w:trHeight w:val="358"/>
        </w:trPr>
        <w:tc>
          <w:tcPr>
            <w:tcW w:w="2586" w:type="dxa"/>
            <w:vAlign w:val="center"/>
          </w:tcPr>
          <w:p w14:paraId="51A28DD4" w14:textId="77777777" w:rsidR="00DA7B19" w:rsidRPr="00E86715" w:rsidRDefault="00DA7B19" w:rsidP="00E86715">
            <w:pPr>
              <w:tabs>
                <w:tab w:val="left" w:pos="1980"/>
              </w:tabs>
              <w:spacing w:before="120"/>
            </w:pPr>
            <w:r w:rsidRPr="00E86715">
              <w:t>Befordringsudgi</w:t>
            </w:r>
            <w:r w:rsidRPr="00E86715">
              <w:t>f</w:t>
            </w:r>
            <w:r w:rsidRPr="00E86715">
              <w:t>ter</w:t>
            </w:r>
            <w:r w:rsidR="00E86715">
              <w:t>:</w:t>
            </w:r>
          </w:p>
        </w:tc>
        <w:tc>
          <w:tcPr>
            <w:tcW w:w="2200" w:type="dxa"/>
            <w:vAlign w:val="center"/>
          </w:tcPr>
          <w:p w14:paraId="6427E68A" w14:textId="77777777" w:rsidR="00DA7B19" w:rsidRDefault="00DA7B19" w:rsidP="00E86715">
            <w:pPr>
              <w:tabs>
                <w:tab w:val="left" w:pos="1980"/>
                <w:tab w:val="left" w:pos="2092"/>
              </w:tabs>
              <w:spacing w:before="120"/>
              <w:jc w:val="right"/>
            </w:pPr>
            <w:r>
              <w:t>kr.</w:t>
            </w:r>
          </w:p>
        </w:tc>
      </w:tr>
      <w:tr w:rsidR="00DA7B19" w14:paraId="70B989D0" w14:textId="77777777" w:rsidTr="00607921">
        <w:trPr>
          <w:trHeight w:val="358"/>
        </w:trPr>
        <w:tc>
          <w:tcPr>
            <w:tcW w:w="2586" w:type="dxa"/>
            <w:vAlign w:val="center"/>
          </w:tcPr>
          <w:p w14:paraId="24C7C965" w14:textId="77777777" w:rsidR="00DA7B19" w:rsidRPr="00E86715" w:rsidRDefault="00DA7B19" w:rsidP="00E86715">
            <w:pPr>
              <w:tabs>
                <w:tab w:val="left" w:pos="1980"/>
              </w:tabs>
              <w:spacing w:before="120"/>
            </w:pPr>
            <w:r w:rsidRPr="00E86715">
              <w:t>I alt</w:t>
            </w:r>
            <w:r w:rsidR="00E86715" w:rsidRPr="00E86715">
              <w:t>:</w:t>
            </w:r>
          </w:p>
        </w:tc>
        <w:tc>
          <w:tcPr>
            <w:tcW w:w="2200" w:type="dxa"/>
            <w:vAlign w:val="center"/>
          </w:tcPr>
          <w:p w14:paraId="1F85F29F" w14:textId="77777777" w:rsidR="00DA7B19" w:rsidRDefault="00DA7B19" w:rsidP="00E86715">
            <w:pPr>
              <w:tabs>
                <w:tab w:val="left" w:pos="1980"/>
                <w:tab w:val="left" w:pos="2092"/>
              </w:tabs>
              <w:spacing w:before="120"/>
              <w:jc w:val="right"/>
            </w:pPr>
            <w:r>
              <w:t>kr.</w:t>
            </w:r>
          </w:p>
        </w:tc>
      </w:tr>
      <w:tr w:rsidR="00DA7B19" w14:paraId="55579C0A" w14:textId="77777777" w:rsidTr="000F2F33">
        <w:trPr>
          <w:trHeight w:val="761"/>
        </w:trPr>
        <w:tc>
          <w:tcPr>
            <w:tcW w:w="2586" w:type="dxa"/>
            <w:vAlign w:val="center"/>
          </w:tcPr>
          <w:p w14:paraId="18E8D86A" w14:textId="77777777" w:rsidR="00DA7B19" w:rsidRPr="00DA7B19" w:rsidRDefault="00DA7B19" w:rsidP="008F3960">
            <w:pPr>
              <w:tabs>
                <w:tab w:val="left" w:pos="1980"/>
              </w:tabs>
              <w:spacing w:before="120"/>
              <w:rPr>
                <w:b/>
              </w:rPr>
            </w:pPr>
            <w:r w:rsidRPr="00E86715">
              <w:t>- tilskud fra anden</w:t>
            </w:r>
            <w:r w:rsidR="00E86715">
              <w:br/>
              <w:t xml:space="preserve"> </w:t>
            </w:r>
            <w:r w:rsidRPr="00E86715">
              <w:t xml:space="preserve"> instit</w:t>
            </w:r>
            <w:r w:rsidRPr="00E86715">
              <w:t>u</w:t>
            </w:r>
            <w:r w:rsidRPr="00E86715">
              <w:t>tion</w:t>
            </w:r>
            <w:r w:rsidR="00E86715">
              <w:t>:</w:t>
            </w:r>
          </w:p>
        </w:tc>
        <w:tc>
          <w:tcPr>
            <w:tcW w:w="2200" w:type="dxa"/>
            <w:vAlign w:val="center"/>
          </w:tcPr>
          <w:p w14:paraId="37C32B0E" w14:textId="77777777" w:rsidR="00DA7B19" w:rsidRDefault="00DA7B19" w:rsidP="00E86715">
            <w:pPr>
              <w:tabs>
                <w:tab w:val="left" w:pos="1980"/>
                <w:tab w:val="left" w:pos="2092"/>
              </w:tabs>
              <w:spacing w:before="120"/>
              <w:jc w:val="right"/>
            </w:pPr>
            <w:r>
              <w:t>kr.</w:t>
            </w:r>
          </w:p>
        </w:tc>
      </w:tr>
      <w:tr w:rsidR="00DA7B19" w14:paraId="0A79889B" w14:textId="77777777" w:rsidTr="000F2F33">
        <w:trPr>
          <w:trHeight w:val="843"/>
        </w:trPr>
        <w:tc>
          <w:tcPr>
            <w:tcW w:w="2586" w:type="dxa"/>
            <w:vAlign w:val="center"/>
          </w:tcPr>
          <w:p w14:paraId="1D0A1150" w14:textId="77777777" w:rsidR="00DA7B19" w:rsidRPr="00DA7B19" w:rsidRDefault="00DA7B19" w:rsidP="00E86715">
            <w:pPr>
              <w:tabs>
                <w:tab w:val="left" w:pos="1980"/>
              </w:tabs>
              <w:spacing w:before="120"/>
              <w:rPr>
                <w:b/>
              </w:rPr>
            </w:pPr>
            <w:r>
              <w:rPr>
                <w:b/>
              </w:rPr>
              <w:t>Udgift, hvortil der søges tilskud</w:t>
            </w:r>
            <w:r w:rsidR="00E86715">
              <w:rPr>
                <w:b/>
              </w:rPr>
              <w:t>:</w:t>
            </w:r>
          </w:p>
        </w:tc>
        <w:tc>
          <w:tcPr>
            <w:tcW w:w="2200" w:type="dxa"/>
            <w:vAlign w:val="center"/>
          </w:tcPr>
          <w:p w14:paraId="2646F033" w14:textId="77777777" w:rsidR="00DA7B19" w:rsidRDefault="00DA7B19" w:rsidP="00E86715">
            <w:pPr>
              <w:tabs>
                <w:tab w:val="left" w:pos="1980"/>
                <w:tab w:val="left" w:pos="2092"/>
              </w:tabs>
              <w:spacing w:before="120"/>
              <w:jc w:val="right"/>
            </w:pPr>
            <w:r>
              <w:t>kr.</w:t>
            </w:r>
          </w:p>
        </w:tc>
      </w:tr>
    </w:tbl>
    <w:p w14:paraId="737A5EFF" w14:textId="77777777" w:rsidR="00DA7B19" w:rsidRDefault="00DA7B19" w:rsidP="00580E84">
      <w:pPr>
        <w:tabs>
          <w:tab w:val="left" w:pos="1080"/>
          <w:tab w:val="left" w:pos="4860"/>
        </w:tabs>
        <w:spacing w:after="120"/>
      </w:pPr>
      <w:r w:rsidRPr="00606999">
        <w:rPr>
          <w:b/>
        </w:rPr>
        <w:t>Kursusoplysninge</w:t>
      </w:r>
      <w:r w:rsidR="008F3960">
        <w:rPr>
          <w:b/>
        </w:rPr>
        <w:t>r:</w:t>
      </w:r>
      <w:r>
        <w:tab/>
      </w:r>
      <w:r w:rsidR="00606999">
        <w:t xml:space="preserve">  </w:t>
      </w:r>
      <w:r w:rsidR="006E57C0">
        <w:t xml:space="preserve"> </w:t>
      </w:r>
      <w:r w:rsidRPr="00606999">
        <w:rPr>
          <w:b/>
        </w:rPr>
        <w:t>Udgifter</w:t>
      </w:r>
      <w:r w:rsidR="00606999">
        <w:rPr>
          <w:b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</w:tblGrid>
      <w:tr w:rsidR="00DA7B19" w14:paraId="60EE5956" w14:textId="77777777" w:rsidTr="00E86715">
        <w:trPr>
          <w:trHeight w:val="358"/>
        </w:trPr>
        <w:tc>
          <w:tcPr>
            <w:tcW w:w="1242" w:type="dxa"/>
            <w:vAlign w:val="center"/>
          </w:tcPr>
          <w:p w14:paraId="389B61C9" w14:textId="77777777" w:rsidR="00DA7B19" w:rsidRPr="00E86715" w:rsidRDefault="00DA7B19" w:rsidP="00E86715">
            <w:pPr>
              <w:tabs>
                <w:tab w:val="left" w:pos="1980"/>
              </w:tabs>
              <w:spacing w:before="120"/>
            </w:pPr>
            <w:r w:rsidRPr="00E86715">
              <w:t>Emne</w:t>
            </w:r>
            <w:r w:rsidR="00606999" w:rsidRPr="00E86715">
              <w:t>:</w:t>
            </w:r>
          </w:p>
        </w:tc>
        <w:tc>
          <w:tcPr>
            <w:tcW w:w="3402" w:type="dxa"/>
            <w:vAlign w:val="center"/>
          </w:tcPr>
          <w:p w14:paraId="3C032D51" w14:textId="77777777" w:rsidR="00DA7B19" w:rsidRDefault="00DA7B19" w:rsidP="00E86715">
            <w:pPr>
              <w:tabs>
                <w:tab w:val="left" w:pos="1980"/>
              </w:tabs>
              <w:spacing w:before="120"/>
            </w:pPr>
          </w:p>
        </w:tc>
      </w:tr>
      <w:tr w:rsidR="00DA7B19" w14:paraId="3F7EE33E" w14:textId="77777777" w:rsidTr="00E86715">
        <w:trPr>
          <w:trHeight w:val="358"/>
        </w:trPr>
        <w:tc>
          <w:tcPr>
            <w:tcW w:w="1242" w:type="dxa"/>
            <w:vAlign w:val="center"/>
          </w:tcPr>
          <w:p w14:paraId="32E61B13" w14:textId="77777777" w:rsidR="00DA7B19" w:rsidRPr="00E86715" w:rsidRDefault="00DA7B19" w:rsidP="00E86715">
            <w:pPr>
              <w:tabs>
                <w:tab w:val="left" w:pos="1980"/>
              </w:tabs>
              <w:spacing w:before="120"/>
            </w:pPr>
            <w:r w:rsidRPr="00E86715">
              <w:t>Sted</w:t>
            </w:r>
            <w:r w:rsidR="00606999" w:rsidRPr="00E86715">
              <w:t>:</w:t>
            </w:r>
          </w:p>
        </w:tc>
        <w:tc>
          <w:tcPr>
            <w:tcW w:w="3402" w:type="dxa"/>
            <w:vAlign w:val="center"/>
          </w:tcPr>
          <w:p w14:paraId="40A971C8" w14:textId="77777777" w:rsidR="00DA7B19" w:rsidRDefault="00DA7B19" w:rsidP="00E86715">
            <w:pPr>
              <w:tabs>
                <w:tab w:val="left" w:pos="1980"/>
              </w:tabs>
              <w:spacing w:before="120"/>
            </w:pPr>
          </w:p>
        </w:tc>
      </w:tr>
      <w:tr w:rsidR="00DA7B19" w14:paraId="00D77B3A" w14:textId="77777777" w:rsidTr="00E86715">
        <w:trPr>
          <w:trHeight w:val="358"/>
        </w:trPr>
        <w:tc>
          <w:tcPr>
            <w:tcW w:w="1242" w:type="dxa"/>
            <w:vAlign w:val="center"/>
          </w:tcPr>
          <w:p w14:paraId="01E09659" w14:textId="77777777" w:rsidR="00DA7B19" w:rsidRPr="00E86715" w:rsidRDefault="00DA7B19" w:rsidP="00E86715">
            <w:pPr>
              <w:tabs>
                <w:tab w:val="left" w:pos="1980"/>
              </w:tabs>
              <w:spacing w:before="120"/>
            </w:pPr>
            <w:r w:rsidRPr="00E86715">
              <w:t>Periode</w:t>
            </w:r>
            <w:r w:rsidR="00606999" w:rsidRPr="00E86715">
              <w:t>:</w:t>
            </w:r>
          </w:p>
        </w:tc>
        <w:tc>
          <w:tcPr>
            <w:tcW w:w="3402" w:type="dxa"/>
            <w:vAlign w:val="center"/>
          </w:tcPr>
          <w:p w14:paraId="1FF47920" w14:textId="77777777" w:rsidR="00DA7B19" w:rsidRDefault="00DA7B19" w:rsidP="00E86715">
            <w:pPr>
              <w:tabs>
                <w:tab w:val="left" w:pos="1980"/>
              </w:tabs>
              <w:spacing w:before="120"/>
            </w:pPr>
          </w:p>
        </w:tc>
      </w:tr>
      <w:tr w:rsidR="00DA7B19" w14:paraId="0E479B46" w14:textId="77777777" w:rsidTr="000F2F33">
        <w:trPr>
          <w:trHeight w:val="1599"/>
        </w:trPr>
        <w:tc>
          <w:tcPr>
            <w:tcW w:w="1242" w:type="dxa"/>
          </w:tcPr>
          <w:p w14:paraId="659F05D5" w14:textId="77777777" w:rsidR="00DA7B19" w:rsidRPr="00E86715" w:rsidRDefault="00DA7B19" w:rsidP="00E86715">
            <w:pPr>
              <w:tabs>
                <w:tab w:val="left" w:pos="1980"/>
              </w:tabs>
              <w:spacing w:before="120"/>
            </w:pPr>
            <w:r w:rsidRPr="00E86715">
              <w:t>Antal</w:t>
            </w:r>
            <w:r w:rsidR="00606999" w:rsidRPr="00E86715">
              <w:t xml:space="preserve"> del-</w:t>
            </w:r>
            <w:r w:rsidRPr="00E86715">
              <w:t>tagere</w:t>
            </w:r>
            <w:r w:rsidR="00606999" w:rsidRPr="00E86715">
              <w:t>:</w:t>
            </w:r>
          </w:p>
        </w:tc>
        <w:tc>
          <w:tcPr>
            <w:tcW w:w="3402" w:type="dxa"/>
          </w:tcPr>
          <w:p w14:paraId="20AFAB34" w14:textId="77777777" w:rsidR="00DA7B19" w:rsidRDefault="00DA7B19" w:rsidP="00E86715">
            <w:pPr>
              <w:tabs>
                <w:tab w:val="left" w:pos="1980"/>
              </w:tabs>
              <w:spacing w:before="120"/>
            </w:pPr>
          </w:p>
        </w:tc>
      </w:tr>
    </w:tbl>
    <w:p w14:paraId="6C1C7470" w14:textId="77777777" w:rsidR="00B63CC8" w:rsidRDefault="00B63CC8" w:rsidP="00580E84">
      <w:pPr>
        <w:tabs>
          <w:tab w:val="left" w:pos="1080"/>
          <w:tab w:val="left" w:pos="4860"/>
        </w:tabs>
      </w:pPr>
    </w:p>
    <w:p w14:paraId="1AABECBE" w14:textId="77777777" w:rsidR="006E57C0" w:rsidRDefault="000F6668" w:rsidP="00DA7B19">
      <w:r>
        <w:rPr>
          <w:b/>
          <w:noProof/>
        </w:rPr>
        <w:pict w14:anchorId="46534B4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49.5pt;margin-top:2.9pt;width:241.5pt;height:155.1pt;z-index:251657216" strokecolor="white">
            <v:textbox style="mso-next-textbox:#_x0000_s2050">
              <w:txbxContent>
                <w:p w14:paraId="7E5C8598" w14:textId="77777777" w:rsidR="00562964" w:rsidRDefault="006E57C0">
                  <w:pPr>
                    <w:rPr>
                      <w:b/>
                    </w:rPr>
                  </w:pPr>
                  <w:r>
                    <w:rPr>
                      <w:b/>
                    </w:rPr>
                    <w:t>HUSK at vedlægge kvitteringer</w:t>
                  </w:r>
                  <w:r w:rsidR="00922058">
                    <w:rPr>
                      <w:b/>
                    </w:rPr>
                    <w:t xml:space="preserve"> </w:t>
                  </w:r>
                  <w:r w:rsidR="00562964">
                    <w:rPr>
                      <w:b/>
                    </w:rPr>
                    <w:t xml:space="preserve">for kursusafgift, udbetalt befordring </w:t>
                  </w:r>
                  <w:r w:rsidR="00922058">
                    <w:rPr>
                      <w:b/>
                    </w:rPr>
                    <w:t xml:space="preserve">samt sidst </w:t>
                  </w:r>
                  <w:r w:rsidR="009E4896">
                    <w:rPr>
                      <w:b/>
                    </w:rPr>
                    <w:t>godkendte</w:t>
                  </w:r>
                  <w:r w:rsidR="00922058">
                    <w:rPr>
                      <w:b/>
                    </w:rPr>
                    <w:t xml:space="preserve"> regnskab</w:t>
                  </w:r>
                  <w:r w:rsidR="00562964">
                    <w:rPr>
                      <w:b/>
                    </w:rPr>
                    <w:t xml:space="preserve"> som skal være underskrevet af hele bestyrelsen</w:t>
                  </w:r>
                  <w:r>
                    <w:rPr>
                      <w:b/>
                    </w:rPr>
                    <w:t>!</w:t>
                  </w:r>
                  <w:r w:rsidR="000F6668">
                    <w:rPr>
                      <w:b/>
                    </w:rPr>
                    <w:br/>
                  </w:r>
                  <w:r w:rsidR="000F6668">
                    <w:rPr>
                      <w:b/>
                    </w:rPr>
                    <w:br/>
                    <w:t>Regnskaberne må ikke indeholde foreningens konto nr. i pengeinstitut.</w:t>
                  </w:r>
                </w:p>
                <w:p w14:paraId="3E7E05D7" w14:textId="77777777" w:rsidR="000F6668" w:rsidRDefault="000F6668">
                  <w:pPr>
                    <w:rPr>
                      <w:b/>
                    </w:rPr>
                  </w:pPr>
                </w:p>
                <w:p w14:paraId="03B2D90F" w14:textId="77777777" w:rsidR="00562964" w:rsidRDefault="00562964">
                  <w:pPr>
                    <w:rPr>
                      <w:b/>
                    </w:rPr>
                  </w:pPr>
                  <w:r>
                    <w:rPr>
                      <w:b/>
                    </w:rPr>
                    <w:t>Såfremt I modtager flere tilskud, skal der kun fremsendes e</w:t>
                  </w:r>
                  <w:r w:rsidR="003B0A53">
                    <w:rPr>
                      <w:b/>
                    </w:rPr>
                    <w:t>t</w:t>
                  </w:r>
                  <w:r>
                    <w:rPr>
                      <w:b/>
                    </w:rPr>
                    <w:t xml:space="preserve"> regnskab.</w:t>
                  </w:r>
                </w:p>
                <w:p w14:paraId="7F3DC0A7" w14:textId="77777777" w:rsidR="00562964" w:rsidRDefault="00562964">
                  <w:pPr>
                    <w:rPr>
                      <w:b/>
                    </w:rPr>
                  </w:pPr>
                </w:p>
                <w:p w14:paraId="7F14CD50" w14:textId="77777777" w:rsidR="00562964" w:rsidRDefault="00562964"/>
              </w:txbxContent>
            </v:textbox>
          </v:shape>
        </w:pict>
      </w:r>
      <w:r w:rsidR="00E86715">
        <w:rPr>
          <w:noProof/>
        </w:rPr>
        <w:pict w14:anchorId="047BDF54">
          <v:shape id="_x0000_s2053" type="#_x0000_t202" style="position:absolute;margin-left:-7.15pt;margin-top:10.4pt;width:241.5pt;height:36.9pt;z-index:251658240" strokecolor="white">
            <v:textbox style="mso-next-textbox:#_x0000_s2053">
              <w:txbxContent>
                <w:p w14:paraId="3B02C782" w14:textId="77777777" w:rsidR="00791890" w:rsidRPr="00606999" w:rsidRDefault="00791890" w:rsidP="00606999">
                  <w:r w:rsidRPr="006E57C0">
                    <w:rPr>
                      <w:b/>
                    </w:rPr>
                    <w:t>Befordringsudgifter</w:t>
                  </w:r>
                  <w:r w:rsidR="00606999">
                    <w:rPr>
                      <w:b/>
                    </w:rPr>
                    <w:t xml:space="preserve"> (</w:t>
                  </w:r>
                  <w:r w:rsidRPr="00606999">
                    <w:t>udfyldes kun, hvis</w:t>
                  </w:r>
                  <w:r w:rsidRPr="00606999">
                    <w:br/>
                    <w:t>der søges om befordringsgodtgøre</w:t>
                  </w:r>
                  <w:r w:rsidRPr="00606999">
                    <w:t>l</w:t>
                  </w:r>
                  <w:r w:rsidRPr="00606999">
                    <w:t>se</w:t>
                  </w:r>
                  <w:r w:rsidR="00606999">
                    <w:t>)</w:t>
                  </w:r>
                  <w:r w:rsidRPr="00606999">
                    <w:t>.</w:t>
                  </w:r>
                </w:p>
              </w:txbxContent>
            </v:textbox>
          </v:shape>
        </w:pict>
      </w:r>
    </w:p>
    <w:p w14:paraId="50A5F8D5" w14:textId="77777777" w:rsidR="00607921" w:rsidRDefault="00607921" w:rsidP="00DA7B19"/>
    <w:p w14:paraId="0A47EBFB" w14:textId="77777777" w:rsidR="00791890" w:rsidRDefault="00791890" w:rsidP="00DA7B19"/>
    <w:p w14:paraId="0434C58B" w14:textId="77777777" w:rsidR="00791890" w:rsidRDefault="00791890" w:rsidP="00DA7B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8F3960" w14:paraId="2D4A05A4" w14:textId="77777777" w:rsidTr="000371E2">
        <w:trPr>
          <w:trHeight w:val="386"/>
        </w:trPr>
        <w:tc>
          <w:tcPr>
            <w:tcW w:w="4644" w:type="dxa"/>
            <w:gridSpan w:val="2"/>
            <w:vAlign w:val="center"/>
          </w:tcPr>
          <w:p w14:paraId="778B124D" w14:textId="77777777" w:rsidR="008F3960" w:rsidRDefault="008F3960" w:rsidP="000371E2">
            <w:r>
              <w:t xml:space="preserve">Offentlig befordring </w:t>
            </w:r>
          </w:p>
        </w:tc>
      </w:tr>
      <w:tr w:rsidR="00692C40" w14:paraId="43EB6B08" w14:textId="77777777" w:rsidTr="00E86715">
        <w:trPr>
          <w:trHeight w:val="386"/>
        </w:trPr>
        <w:tc>
          <w:tcPr>
            <w:tcW w:w="2376" w:type="dxa"/>
            <w:vAlign w:val="center"/>
          </w:tcPr>
          <w:p w14:paraId="0BC72D30" w14:textId="77777777" w:rsidR="00692C40" w:rsidRDefault="00692C40" w:rsidP="000371E2">
            <w:r>
              <w:t>Udgift i alt</w:t>
            </w:r>
          </w:p>
        </w:tc>
        <w:tc>
          <w:tcPr>
            <w:tcW w:w="2268" w:type="dxa"/>
            <w:vAlign w:val="center"/>
          </w:tcPr>
          <w:p w14:paraId="731D3E49" w14:textId="77777777" w:rsidR="00692C40" w:rsidRDefault="00692C40" w:rsidP="000371E2">
            <w:pPr>
              <w:jc w:val="right"/>
            </w:pPr>
            <w:r>
              <w:t>kr.</w:t>
            </w:r>
          </w:p>
        </w:tc>
      </w:tr>
    </w:tbl>
    <w:p w14:paraId="3975FD21" w14:textId="77777777" w:rsidR="00692C40" w:rsidRDefault="00692C40" w:rsidP="00DA7B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8F3960" w14:paraId="10C79F7A" w14:textId="77777777" w:rsidTr="000371E2">
        <w:trPr>
          <w:trHeight w:val="386"/>
        </w:trPr>
        <w:tc>
          <w:tcPr>
            <w:tcW w:w="4644" w:type="dxa"/>
            <w:gridSpan w:val="2"/>
            <w:vAlign w:val="center"/>
          </w:tcPr>
          <w:p w14:paraId="7E7CB20D" w14:textId="77777777" w:rsidR="008F3960" w:rsidRDefault="008F3960" w:rsidP="00342DE2">
            <w:r>
              <w:t xml:space="preserve">Privat befordring </w:t>
            </w:r>
          </w:p>
        </w:tc>
      </w:tr>
      <w:tr w:rsidR="00607921" w14:paraId="6E6C8503" w14:textId="77777777" w:rsidTr="00E86715">
        <w:trPr>
          <w:trHeight w:val="386"/>
        </w:trPr>
        <w:tc>
          <w:tcPr>
            <w:tcW w:w="2376" w:type="dxa"/>
            <w:vAlign w:val="center"/>
          </w:tcPr>
          <w:p w14:paraId="553DBD72" w14:textId="77777777" w:rsidR="00607921" w:rsidRDefault="008F3960" w:rsidP="008F3960">
            <w:r>
              <w:t>Antal k</w:t>
            </w:r>
            <w:r w:rsidR="00E86715">
              <w:t>m</w:t>
            </w:r>
            <w:r w:rsidR="000F2F33">
              <w:t>:</w:t>
            </w:r>
          </w:p>
        </w:tc>
        <w:tc>
          <w:tcPr>
            <w:tcW w:w="2268" w:type="dxa"/>
            <w:vAlign w:val="center"/>
          </w:tcPr>
          <w:p w14:paraId="3C99AC1C" w14:textId="77777777" w:rsidR="00607921" w:rsidRDefault="00E86715" w:rsidP="00E86715">
            <w:pPr>
              <w:jc w:val="right"/>
            </w:pPr>
            <w:r>
              <w:t>kr.</w:t>
            </w:r>
          </w:p>
        </w:tc>
      </w:tr>
    </w:tbl>
    <w:p w14:paraId="5437B1EF" w14:textId="77777777" w:rsidR="00496274" w:rsidRPr="00496274" w:rsidRDefault="00496274" w:rsidP="000F2F33">
      <w:pPr>
        <w:tabs>
          <w:tab w:val="left" w:pos="1980"/>
        </w:tabs>
        <w:spacing w:after="240"/>
        <w:rPr>
          <w:b/>
        </w:rPr>
      </w:pPr>
      <w:r w:rsidRPr="00496274">
        <w:rPr>
          <w:b/>
        </w:rPr>
        <w:t>Km</w:t>
      </w:r>
      <w:r w:rsidR="00F3783D">
        <w:rPr>
          <w:b/>
        </w:rPr>
        <w:t>.</w:t>
      </w:r>
      <w:r w:rsidR="00486EA0">
        <w:rPr>
          <w:b/>
        </w:rPr>
        <w:t xml:space="preserve"> taksten for 202</w:t>
      </w:r>
      <w:r w:rsidR="00033A4A">
        <w:rPr>
          <w:b/>
        </w:rPr>
        <w:t>4</w:t>
      </w:r>
      <w:r w:rsidR="002307E7">
        <w:rPr>
          <w:b/>
        </w:rPr>
        <w:t xml:space="preserve"> er 2</w:t>
      </w:r>
      <w:r w:rsidR="00033A4A">
        <w:rPr>
          <w:b/>
        </w:rPr>
        <w:t>,23</w:t>
      </w:r>
      <w:r w:rsidRPr="00496274">
        <w:rPr>
          <w:b/>
        </w:rPr>
        <w:t xml:space="preserve"> kr.</w:t>
      </w:r>
      <w:r>
        <w:rPr>
          <w:b/>
        </w:rPr>
        <w:t xml:space="preserve"> pr. km.</w:t>
      </w:r>
    </w:p>
    <w:p w14:paraId="77B202C0" w14:textId="77777777" w:rsidR="0086795B" w:rsidRPr="00E35D2D" w:rsidRDefault="0086795B" w:rsidP="00E86715">
      <w:pPr>
        <w:tabs>
          <w:tab w:val="left" w:pos="1980"/>
        </w:tabs>
        <w:rPr>
          <w:sz w:val="20"/>
        </w:rPr>
      </w:pPr>
      <w:r w:rsidRPr="0086795B">
        <w:t>Foreningens tilskud bedes anvist til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6383"/>
      </w:tblGrid>
      <w:tr w:rsidR="0086795B" w:rsidRPr="00E35D2D" w14:paraId="3765FFAD" w14:textId="77777777" w:rsidTr="0086795B">
        <w:trPr>
          <w:trHeight w:val="398"/>
        </w:trPr>
        <w:tc>
          <w:tcPr>
            <w:tcW w:w="3506" w:type="dxa"/>
            <w:vAlign w:val="center"/>
          </w:tcPr>
          <w:p w14:paraId="0320734B" w14:textId="77777777" w:rsidR="0086795B" w:rsidRPr="00E86715" w:rsidRDefault="0086795B" w:rsidP="00342DE2">
            <w:pPr>
              <w:rPr>
                <w:b/>
              </w:rPr>
            </w:pPr>
            <w:r w:rsidRPr="00E86715">
              <w:rPr>
                <w:b/>
              </w:rPr>
              <w:t>CVR nr.</w:t>
            </w:r>
            <w:r w:rsidR="00E86715">
              <w:rPr>
                <w:b/>
              </w:rPr>
              <w:t>:</w:t>
            </w:r>
          </w:p>
        </w:tc>
        <w:tc>
          <w:tcPr>
            <w:tcW w:w="6383" w:type="dxa"/>
            <w:vAlign w:val="center"/>
          </w:tcPr>
          <w:p w14:paraId="0EF3BB52" w14:textId="77777777" w:rsidR="0086795B" w:rsidRPr="00E35D2D" w:rsidRDefault="0086795B" w:rsidP="00342DE2">
            <w:pPr>
              <w:rPr>
                <w:sz w:val="20"/>
              </w:rPr>
            </w:pPr>
          </w:p>
        </w:tc>
      </w:tr>
      <w:tr w:rsidR="0086795B" w:rsidRPr="00E35D2D" w14:paraId="0C7219E2" w14:textId="77777777" w:rsidTr="0086795B">
        <w:trPr>
          <w:trHeight w:val="431"/>
        </w:trPr>
        <w:tc>
          <w:tcPr>
            <w:tcW w:w="3506" w:type="dxa"/>
            <w:vAlign w:val="center"/>
          </w:tcPr>
          <w:p w14:paraId="5F0E53E2" w14:textId="77777777" w:rsidR="0086795B" w:rsidRPr="00E86715" w:rsidRDefault="0086795B" w:rsidP="00342DE2">
            <w:pPr>
              <w:rPr>
                <w:b/>
              </w:rPr>
            </w:pPr>
            <w:r w:rsidRPr="00E86715">
              <w:rPr>
                <w:b/>
              </w:rPr>
              <w:t>Evt. reg.</w:t>
            </w:r>
            <w:r w:rsidR="00692C40" w:rsidRPr="00E86715">
              <w:rPr>
                <w:b/>
              </w:rPr>
              <w:t xml:space="preserve"> </w:t>
            </w:r>
            <w:r w:rsidRPr="00E86715">
              <w:rPr>
                <w:b/>
              </w:rPr>
              <w:t>nr. og konto</w:t>
            </w:r>
            <w:r w:rsidR="00FD714F">
              <w:rPr>
                <w:b/>
              </w:rPr>
              <w:t xml:space="preserve"> </w:t>
            </w:r>
            <w:r w:rsidRPr="00E86715">
              <w:rPr>
                <w:b/>
              </w:rPr>
              <w:t>nr.</w:t>
            </w:r>
            <w:r w:rsidR="00E86715">
              <w:rPr>
                <w:b/>
              </w:rPr>
              <w:t>:</w:t>
            </w:r>
          </w:p>
        </w:tc>
        <w:tc>
          <w:tcPr>
            <w:tcW w:w="6383" w:type="dxa"/>
            <w:vAlign w:val="center"/>
          </w:tcPr>
          <w:p w14:paraId="43B4DC3E" w14:textId="77777777" w:rsidR="0086795B" w:rsidRPr="00E35D2D" w:rsidRDefault="0086795B" w:rsidP="00342DE2">
            <w:pPr>
              <w:rPr>
                <w:sz w:val="20"/>
              </w:rPr>
            </w:pPr>
          </w:p>
        </w:tc>
      </w:tr>
    </w:tbl>
    <w:p w14:paraId="1057A109" w14:textId="77777777" w:rsidR="0022064D" w:rsidRPr="00F4249F" w:rsidRDefault="0022064D" w:rsidP="00DA7B19"/>
    <w:p w14:paraId="0CC99703" w14:textId="77777777" w:rsidR="0004767F" w:rsidRDefault="0004767F" w:rsidP="00F6425F">
      <w:pPr>
        <w:tabs>
          <w:tab w:val="left" w:pos="19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B45807" w14:paraId="4DEA9838" w14:textId="77777777" w:rsidTr="00B45807">
        <w:tc>
          <w:tcPr>
            <w:tcW w:w="534" w:type="dxa"/>
            <w:tcBorders>
              <w:right w:val="single" w:sz="4" w:space="0" w:color="auto"/>
            </w:tcBorders>
          </w:tcPr>
          <w:p w14:paraId="2CB2FF2B" w14:textId="77777777" w:rsidR="00B45807" w:rsidRDefault="00B45807" w:rsidP="00B45807">
            <w:pPr>
              <w:tabs>
                <w:tab w:val="left" w:pos="1980"/>
              </w:tabs>
              <w:spacing w:before="120" w:after="120"/>
            </w:pPr>
          </w:p>
        </w:tc>
        <w:tc>
          <w:tcPr>
            <w:tcW w:w="9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ED7C" w14:textId="77777777" w:rsidR="00B45807" w:rsidRDefault="00B45807" w:rsidP="00B45807">
            <w:pPr>
              <w:tabs>
                <w:tab w:val="left" w:pos="1980"/>
              </w:tabs>
              <w:spacing w:before="120" w:after="120"/>
            </w:pPr>
            <w:r>
              <w:t>Undertegnede erklærer ved afkrydsning, at foreningen indhenter børneattester.</w:t>
            </w:r>
          </w:p>
        </w:tc>
      </w:tr>
    </w:tbl>
    <w:p w14:paraId="3BDE84F2" w14:textId="77777777" w:rsidR="0073441E" w:rsidRDefault="0073441E" w:rsidP="00F6425F">
      <w:pPr>
        <w:tabs>
          <w:tab w:val="left" w:pos="1980"/>
        </w:tabs>
        <w:rPr>
          <w:u w:val="single"/>
        </w:rPr>
      </w:pPr>
    </w:p>
    <w:p w14:paraId="629F0144" w14:textId="77777777" w:rsidR="00687A95" w:rsidRDefault="00687A95" w:rsidP="00F6425F">
      <w:pPr>
        <w:tabs>
          <w:tab w:val="left" w:pos="1980"/>
        </w:tabs>
        <w:rPr>
          <w:u w:val="single"/>
        </w:rPr>
        <w:sectPr w:rsidR="00687A95" w:rsidSect="00B71729">
          <w:type w:val="continuous"/>
          <w:pgSz w:w="11906" w:h="16838"/>
          <w:pgMar w:top="1701" w:right="1134" w:bottom="180" w:left="1134" w:header="708" w:footer="708" w:gutter="0"/>
          <w:cols w:space="708"/>
          <w:docGrid w:linePitch="360"/>
        </w:sectPr>
      </w:pPr>
    </w:p>
    <w:p w14:paraId="0900873E" w14:textId="77777777" w:rsidR="00687A95" w:rsidRDefault="00687A95" w:rsidP="00687A95">
      <w:pPr>
        <w:tabs>
          <w:tab w:val="left" w:pos="1980"/>
        </w:tabs>
      </w:pPr>
    </w:p>
    <w:p w14:paraId="7450FA76" w14:textId="77777777" w:rsidR="00687A95" w:rsidRDefault="00687A95" w:rsidP="00687A95">
      <w:pPr>
        <w:tabs>
          <w:tab w:val="left" w:pos="1980"/>
        </w:tabs>
      </w:pPr>
    </w:p>
    <w:p w14:paraId="61A56FC2" w14:textId="77777777" w:rsidR="00687A95" w:rsidRPr="00687A95" w:rsidRDefault="00687A95" w:rsidP="00687A95">
      <w:pPr>
        <w:pBdr>
          <w:top w:val="single" w:sz="4" w:space="1" w:color="auto"/>
        </w:pBdr>
        <w:tabs>
          <w:tab w:val="left" w:pos="1980"/>
        </w:tabs>
      </w:pPr>
      <w:r w:rsidRPr="00687A95">
        <w:t>Dato</w:t>
      </w:r>
    </w:p>
    <w:p w14:paraId="22BD5F16" w14:textId="77777777" w:rsidR="00687A95" w:rsidRDefault="00687A95" w:rsidP="00687A95">
      <w:pPr>
        <w:tabs>
          <w:tab w:val="left" w:pos="1980"/>
        </w:tabs>
      </w:pPr>
    </w:p>
    <w:p w14:paraId="55F5A143" w14:textId="77777777" w:rsidR="00687A95" w:rsidRDefault="00687A95" w:rsidP="00687A95">
      <w:pPr>
        <w:tabs>
          <w:tab w:val="left" w:pos="1980"/>
        </w:tabs>
        <w:ind w:left="-2552"/>
      </w:pPr>
    </w:p>
    <w:p w14:paraId="4B38721D" w14:textId="77777777" w:rsidR="00687A95" w:rsidRPr="00687A95" w:rsidRDefault="00687A95" w:rsidP="00687A95">
      <w:pPr>
        <w:pBdr>
          <w:top w:val="single" w:sz="4" w:space="1" w:color="auto"/>
        </w:pBdr>
        <w:tabs>
          <w:tab w:val="left" w:pos="1980"/>
        </w:tabs>
        <w:ind w:left="-2552"/>
        <w:sectPr w:rsidR="00687A95" w:rsidRPr="00687A95" w:rsidSect="00B71729">
          <w:type w:val="continuous"/>
          <w:pgSz w:w="11906" w:h="16838"/>
          <w:pgMar w:top="1701" w:right="1134" w:bottom="1701" w:left="1134" w:header="708" w:footer="708" w:gutter="0"/>
          <w:cols w:num="2" w:space="5102"/>
          <w:docGrid w:linePitch="360"/>
        </w:sectPr>
      </w:pPr>
      <w:r w:rsidRPr="00687A95">
        <w:t>Underskrift</w:t>
      </w:r>
    </w:p>
    <w:p w14:paraId="4F7E9628" w14:textId="77777777" w:rsidR="00687A95" w:rsidRPr="00F6425F" w:rsidRDefault="00687A95" w:rsidP="008D4690">
      <w:pPr>
        <w:tabs>
          <w:tab w:val="left" w:pos="1980"/>
        </w:tabs>
      </w:pPr>
    </w:p>
    <w:sectPr w:rsidR="00687A95" w:rsidRPr="00F6425F" w:rsidSect="00B71729">
      <w:type w:val="continuous"/>
      <w:pgSz w:w="11906" w:h="16838"/>
      <w:pgMar w:top="1701" w:right="113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D9B94" w14:textId="77777777" w:rsidR="00B71B58" w:rsidRDefault="00B71B58">
      <w:r>
        <w:separator/>
      </w:r>
    </w:p>
  </w:endnote>
  <w:endnote w:type="continuationSeparator" w:id="0">
    <w:p w14:paraId="695AB2B3" w14:textId="77777777" w:rsidR="00B71B58" w:rsidRDefault="00B7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6C573" w14:textId="77777777" w:rsidR="00B71B58" w:rsidRDefault="00B71B58">
      <w:r>
        <w:separator/>
      </w:r>
    </w:p>
  </w:footnote>
  <w:footnote w:type="continuationSeparator" w:id="0">
    <w:p w14:paraId="246400CD" w14:textId="77777777" w:rsidR="00B71B58" w:rsidRDefault="00B7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28DE" w14:textId="77777777" w:rsidR="00B63CC8" w:rsidRDefault="00B63CC8" w:rsidP="00D356DD">
    <w:pPr>
      <w:pStyle w:val="Sidehoved"/>
      <w:tabs>
        <w:tab w:val="clear" w:pos="4819"/>
        <w:tab w:val="clear" w:pos="9638"/>
        <w:tab w:val="left" w:pos="2700"/>
        <w:tab w:val="left" w:pos="7380"/>
      </w:tabs>
      <w:ind w:left="2608"/>
      <w:rPr>
        <w:sz w:val="22"/>
        <w:szCs w:val="22"/>
      </w:rPr>
    </w:pPr>
    <w:r>
      <w:rPr>
        <w:rFonts w:ascii="Times New Roman" w:hAnsi="Times New Roman"/>
      </w:rPr>
      <w:pict w14:anchorId="73181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2" o:spid="_x0000_s1026" type="#_x0000_t75" alt="Logo_tekst" style="position:absolute;left:0;text-align:left;margin-left:49.15pt;margin-top:31.05pt;width:132.35pt;height:49.9pt;z-index:251657728;visibility:visible;mso-position-horizontal-relative:page;mso-position-vertical-relative:page">
          <v:imagedata r:id="rId1" o:title="Logo_tekst"/>
          <w10:wrap anchorx="page" anchory="page"/>
        </v:shape>
      </w:pict>
    </w:r>
  </w:p>
  <w:p w14:paraId="1E7DA272" w14:textId="77777777" w:rsidR="00B63CC8" w:rsidRDefault="00B63CC8" w:rsidP="009B71C2">
    <w:pPr>
      <w:pStyle w:val="Sidehoved"/>
      <w:tabs>
        <w:tab w:val="clear" w:pos="4819"/>
        <w:tab w:val="clear" w:pos="9638"/>
        <w:tab w:val="left" w:pos="2700"/>
        <w:tab w:val="left" w:pos="3119"/>
        <w:tab w:val="left" w:pos="7380"/>
      </w:tabs>
      <w:ind w:left="2608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8D4690">
      <w:rPr>
        <w:sz w:val="22"/>
        <w:szCs w:val="22"/>
      </w:rPr>
      <w:t>Kultur, Fritid og Turisme</w:t>
    </w:r>
    <w:r>
      <w:rPr>
        <w:sz w:val="22"/>
        <w:szCs w:val="22"/>
      </w:rPr>
      <w:br/>
    </w:r>
    <w:r>
      <w:rPr>
        <w:sz w:val="22"/>
        <w:szCs w:val="22"/>
      </w:rPr>
      <w:tab/>
    </w:r>
    <w:r>
      <w:rPr>
        <w:sz w:val="22"/>
        <w:szCs w:val="22"/>
      </w:rPr>
      <w:tab/>
      <w:t xml:space="preserve">Torvet </w:t>
    </w:r>
    <w:r w:rsidR="008D4690">
      <w:rPr>
        <w:sz w:val="22"/>
        <w:szCs w:val="22"/>
      </w:rPr>
      <w:t>2 B</w:t>
    </w:r>
  </w:p>
  <w:p w14:paraId="54CDA211" w14:textId="77777777" w:rsidR="00B63CC8" w:rsidRPr="00D356DD" w:rsidRDefault="00B63CC8" w:rsidP="009B71C2">
    <w:pPr>
      <w:pStyle w:val="Sidehoved"/>
      <w:tabs>
        <w:tab w:val="clear" w:pos="4819"/>
        <w:tab w:val="clear" w:pos="9638"/>
        <w:tab w:val="left" w:pos="2700"/>
        <w:tab w:val="left" w:pos="3119"/>
      </w:tabs>
      <w:ind w:left="2608"/>
      <w:rPr>
        <w:sz w:val="28"/>
        <w:szCs w:val="28"/>
      </w:rPr>
    </w:pPr>
    <w:r>
      <w:rPr>
        <w:sz w:val="22"/>
        <w:szCs w:val="22"/>
      </w:rPr>
      <w:tab/>
    </w:r>
    <w:r>
      <w:rPr>
        <w:sz w:val="22"/>
        <w:szCs w:val="22"/>
      </w:rPr>
      <w:tab/>
      <w:t>5800 Nyborg</w:t>
    </w:r>
    <w:r w:rsidRPr="00D356DD">
      <w:rPr>
        <w:b/>
        <w:sz w:val="28"/>
        <w:szCs w:val="28"/>
      </w:rPr>
      <w:br/>
    </w:r>
    <w:r w:rsidRPr="00D356DD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00995"/>
    <w:multiLevelType w:val="hybridMultilevel"/>
    <w:tmpl w:val="65A61612"/>
    <w:lvl w:ilvl="0" w:tplc="A364A2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0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6DD"/>
    <w:rsid w:val="00010E67"/>
    <w:rsid w:val="000321EB"/>
    <w:rsid w:val="00033A4A"/>
    <w:rsid w:val="000371E2"/>
    <w:rsid w:val="0004767F"/>
    <w:rsid w:val="000B5F1A"/>
    <w:rsid w:val="000D4BB1"/>
    <w:rsid w:val="000F2F33"/>
    <w:rsid w:val="000F6668"/>
    <w:rsid w:val="00104FC9"/>
    <w:rsid w:val="001225E5"/>
    <w:rsid w:val="00163D7F"/>
    <w:rsid w:val="00171298"/>
    <w:rsid w:val="00177AAC"/>
    <w:rsid w:val="001B137B"/>
    <w:rsid w:val="001E5FAF"/>
    <w:rsid w:val="001F19FA"/>
    <w:rsid w:val="001F44FC"/>
    <w:rsid w:val="0022064D"/>
    <w:rsid w:val="002307E7"/>
    <w:rsid w:val="00273BE8"/>
    <w:rsid w:val="0028403D"/>
    <w:rsid w:val="00337BD8"/>
    <w:rsid w:val="00342DE2"/>
    <w:rsid w:val="00346731"/>
    <w:rsid w:val="003B0A53"/>
    <w:rsid w:val="003E69B5"/>
    <w:rsid w:val="00414625"/>
    <w:rsid w:val="004218B4"/>
    <w:rsid w:val="00466CB1"/>
    <w:rsid w:val="00486EA0"/>
    <w:rsid w:val="00496274"/>
    <w:rsid w:val="004A3E8D"/>
    <w:rsid w:val="004A4FE1"/>
    <w:rsid w:val="004C0C9E"/>
    <w:rsid w:val="005501F1"/>
    <w:rsid w:val="00562964"/>
    <w:rsid w:val="00575180"/>
    <w:rsid w:val="00580E84"/>
    <w:rsid w:val="005B5F04"/>
    <w:rsid w:val="00606999"/>
    <w:rsid w:val="00607921"/>
    <w:rsid w:val="00610A6B"/>
    <w:rsid w:val="006334F0"/>
    <w:rsid w:val="00687A95"/>
    <w:rsid w:val="00692C40"/>
    <w:rsid w:val="006E57C0"/>
    <w:rsid w:val="0073441E"/>
    <w:rsid w:val="0074432A"/>
    <w:rsid w:val="00770187"/>
    <w:rsid w:val="00791890"/>
    <w:rsid w:val="007B2A0C"/>
    <w:rsid w:val="008120FB"/>
    <w:rsid w:val="00834498"/>
    <w:rsid w:val="00864FB7"/>
    <w:rsid w:val="0086795B"/>
    <w:rsid w:val="00884C7D"/>
    <w:rsid w:val="008A56E2"/>
    <w:rsid w:val="008D4690"/>
    <w:rsid w:val="008F116B"/>
    <w:rsid w:val="008F3960"/>
    <w:rsid w:val="00922058"/>
    <w:rsid w:val="0094395D"/>
    <w:rsid w:val="009A0723"/>
    <w:rsid w:val="009B71C2"/>
    <w:rsid w:val="009C0F6E"/>
    <w:rsid w:val="009D45E5"/>
    <w:rsid w:val="009E4896"/>
    <w:rsid w:val="009E6E84"/>
    <w:rsid w:val="009F5C99"/>
    <w:rsid w:val="00A029CC"/>
    <w:rsid w:val="00A06FE4"/>
    <w:rsid w:val="00A12652"/>
    <w:rsid w:val="00A14C8D"/>
    <w:rsid w:val="00AC449C"/>
    <w:rsid w:val="00B45807"/>
    <w:rsid w:val="00B509F5"/>
    <w:rsid w:val="00B63CC8"/>
    <w:rsid w:val="00B71729"/>
    <w:rsid w:val="00B71B58"/>
    <w:rsid w:val="00BD5478"/>
    <w:rsid w:val="00BE0943"/>
    <w:rsid w:val="00C14B76"/>
    <w:rsid w:val="00C54E53"/>
    <w:rsid w:val="00CE0EBB"/>
    <w:rsid w:val="00D05980"/>
    <w:rsid w:val="00D356DD"/>
    <w:rsid w:val="00D61A1B"/>
    <w:rsid w:val="00D904E9"/>
    <w:rsid w:val="00DA7B19"/>
    <w:rsid w:val="00DC2598"/>
    <w:rsid w:val="00DD79B9"/>
    <w:rsid w:val="00DE00A6"/>
    <w:rsid w:val="00DE0F4D"/>
    <w:rsid w:val="00E14AD0"/>
    <w:rsid w:val="00E24E85"/>
    <w:rsid w:val="00E71128"/>
    <w:rsid w:val="00E830D7"/>
    <w:rsid w:val="00E86715"/>
    <w:rsid w:val="00F01C52"/>
    <w:rsid w:val="00F3783D"/>
    <w:rsid w:val="00F4249F"/>
    <w:rsid w:val="00F6425F"/>
    <w:rsid w:val="00F92C63"/>
    <w:rsid w:val="00FD714F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44D2B74"/>
  <w15:chartTrackingRefBased/>
  <w15:docId w15:val="{01B9C570-438B-4ABD-A49E-BA8C504D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rsid w:val="00D356D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356D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B4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92205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922058"/>
    <w:rPr>
      <w:rFonts w:ascii="Segoe UI" w:hAnsi="Segoe UI" w:cs="Segoe UI"/>
      <w:sz w:val="18"/>
      <w:szCs w:val="18"/>
    </w:rPr>
  </w:style>
  <w:style w:type="character" w:styleId="Hyperlink">
    <w:name w:val="Hyperlink"/>
    <w:rsid w:val="00486E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e-kulturafdeling@nyborg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76C2E-823A-482E-96E4-E51392AC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祎潢杲欠浯畭敮</Company>
  <LinksUpToDate>false</LinksUpToDate>
  <CharactersWithSpaces>840</CharactersWithSpaces>
  <SharedDoc>false</SharedDoc>
  <HLinks>
    <vt:vector size="6" baseType="variant">
      <vt:variant>
        <vt:i4>3866702</vt:i4>
      </vt:variant>
      <vt:variant>
        <vt:i4>0</vt:i4>
      </vt:variant>
      <vt:variant>
        <vt:i4>0</vt:i4>
      </vt:variant>
      <vt:variant>
        <vt:i4>5</vt:i4>
      </vt:variant>
      <vt:variant>
        <vt:lpwstr>mailto:skole-kulturafdeling@nyborg.dk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jljo</dc:creator>
  <cp:keywords/>
  <cp:lastModifiedBy>Dorte Elgaard</cp:lastModifiedBy>
  <cp:revision>3</cp:revision>
  <cp:lastPrinted>2025-01-28T07:50:00Z</cp:lastPrinted>
  <dcterms:created xsi:type="dcterms:W3CDTF">2025-01-28T08:56:00Z</dcterms:created>
  <dcterms:modified xsi:type="dcterms:W3CDTF">2025-01-28T08:56:00Z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MetadataId">
    <vt:lpwstr>b4090df8-2e8f-4ab9-8277-6b03a454732a</vt:lpwstr>
  </property>
  <property fmtid="{D5CDD505-2E9C-101B-9397-08002B2CF9AE}" pid="3" name="DocumentNumber">
    <vt:lpwstr>D2025-19439</vt:lpwstr>
  </property>
  <property fmtid="{D5CDD505-2E9C-101B-9397-08002B2CF9AE}" pid="4" name="DocumentContentId">
    <vt:lpwstr>b4090df8-2e8f-4ab9-8277-6b03a454732a</vt:lpwstr>
  </property>
  <property fmtid="{D5CDD505-2E9C-101B-9397-08002B2CF9AE}" pid="5" name="DocumentReadOnly">
    <vt:lpwstr>False</vt:lpwstr>
  </property>
  <property fmtid="{D5CDD505-2E9C-101B-9397-08002B2CF9AE}" pid="6" name="IsNovaDocument">
    <vt:lpwstr>True</vt:lpwstr>
  </property>
</Properties>
</file>